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1037843071331,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7825502974)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 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1077758945681,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7718660542)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«ВолгоНефтеГазАвтоматика»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1113443001374,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3443103480)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«ГидроСтройКомплекс»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1089848050390,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7839395183)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«Строй-Гарант»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1079847102081,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7801454496)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1105476016887,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5402526787)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«Строительно-промышленная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1055406392744,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5406333916)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02.04.2012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